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8420B" w14:textId="6AE18B29" w:rsidR="003728D6" w:rsidRPr="0029390B" w:rsidRDefault="003728D6" w:rsidP="003728D6">
      <w:pPr>
        <w:rPr>
          <w:rFonts w:asciiTheme="minorEastAsia" w:hAnsiTheme="minorEastAsia"/>
          <w:sz w:val="24"/>
          <w:szCs w:val="24"/>
        </w:rPr>
      </w:pPr>
    </w:p>
    <w:p w14:paraId="4EC28F70" w14:textId="77777777" w:rsidR="00C5316A" w:rsidRPr="00397D6B" w:rsidRDefault="00C5316A" w:rsidP="003728D6">
      <w:pPr>
        <w:rPr>
          <w:rFonts w:asciiTheme="minorEastAsia" w:hAnsiTheme="minorEastAsia"/>
          <w:sz w:val="24"/>
          <w:szCs w:val="24"/>
        </w:rPr>
      </w:pPr>
    </w:p>
    <w:p w14:paraId="4F6A751D" w14:textId="77777777" w:rsidR="003728D6" w:rsidRPr="00397D6B" w:rsidRDefault="003728D6" w:rsidP="00AD2247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姶良市長　　　　　　　殿</w:t>
      </w:r>
    </w:p>
    <w:p w14:paraId="421BC090" w14:textId="77777777" w:rsidR="003728D6" w:rsidRPr="00397D6B" w:rsidRDefault="003728D6" w:rsidP="003728D6">
      <w:pPr>
        <w:rPr>
          <w:rFonts w:asciiTheme="minorEastAsia" w:hAnsiTheme="minorEastAsia"/>
          <w:sz w:val="24"/>
          <w:szCs w:val="24"/>
        </w:rPr>
      </w:pPr>
    </w:p>
    <w:p w14:paraId="68B17104" w14:textId="77777777" w:rsidR="003728D6" w:rsidRPr="00397D6B" w:rsidRDefault="003728D6" w:rsidP="003728D6">
      <w:pPr>
        <w:jc w:val="center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誓約書</w:t>
      </w:r>
    </w:p>
    <w:p w14:paraId="7A498469" w14:textId="77777777" w:rsidR="003728D6" w:rsidRPr="00397D6B" w:rsidRDefault="003728D6" w:rsidP="003728D6">
      <w:pPr>
        <w:rPr>
          <w:rFonts w:asciiTheme="minorEastAsia" w:hAnsiTheme="minorEastAsia"/>
          <w:sz w:val="24"/>
          <w:szCs w:val="24"/>
        </w:rPr>
      </w:pPr>
    </w:p>
    <w:p w14:paraId="7169A7CD" w14:textId="324EEA3A" w:rsidR="003728D6" w:rsidRPr="00397D6B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私は、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C5316A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５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の規定に基づ</w:t>
      </w:r>
      <w:r w:rsidR="0012745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き、奨励金の</w:t>
      </w:r>
      <w:r w:rsidR="00127451" w:rsidRPr="009E40CE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を</w:t>
      </w:r>
      <w:r w:rsidR="00C5316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申請し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ましたが、同要綱に定める事項及び付された条件を遵守の上、林業分野の担い手として励むことを誓約します。</w:t>
      </w:r>
    </w:p>
    <w:p w14:paraId="7D5766D2" w14:textId="62666204" w:rsidR="003728D6" w:rsidRPr="00397D6B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なお、</w:t>
      </w:r>
      <w:r w:rsidR="00C5316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今後、交付の決定を受け、奨励金を受給した際は、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同要綱の規定に基づく支給要件を遵守し、当該奨励金の給付を停止</w:t>
      </w:r>
      <w:r w:rsidR="00F20101"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又は</w:t>
      </w:r>
      <w:r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受領した奨励金の一部</w:t>
      </w:r>
      <w:r w:rsidR="00F20101"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若しくは</w:t>
      </w:r>
      <w:r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全部を返還となる</w:t>
      </w:r>
      <w:r w:rsidR="00F20101"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場合</w:t>
      </w:r>
      <w:r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があることについて異議はありません。また、返還すべき</w:t>
      </w:r>
      <w:r w:rsidR="009A3B9D"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奨励金</w:t>
      </w:r>
      <w:r w:rsidRPr="002D108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が発生した場合は、必ず返還することを誓約します。</w:t>
      </w:r>
    </w:p>
    <w:p w14:paraId="1D10702A" w14:textId="77777777" w:rsidR="003728D6" w:rsidRPr="00397D6B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</w:t>
      </w:r>
    </w:p>
    <w:p w14:paraId="1AABC810" w14:textId="77777777" w:rsidR="003728D6" w:rsidRPr="00397D6B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（全奨励金共通事項）</w:t>
      </w:r>
    </w:p>
    <w:p w14:paraId="4B26C842" w14:textId="1984A3FA" w:rsidR="003728D6" w:rsidRPr="00397D6B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私は、姶良市内に住所を有し、奨励金を受給します。</w:t>
      </w:r>
    </w:p>
    <w:p w14:paraId="29DD5987" w14:textId="77777777" w:rsidR="003728D6" w:rsidRPr="005930E3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2BC069CF" w14:textId="77777777" w:rsidR="003728D6" w:rsidRPr="00397D6B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（家賃支援奨励金・受講料支援奨励金を受給する者）</w:t>
      </w:r>
    </w:p>
    <w:p w14:paraId="5116F5DB" w14:textId="77777777" w:rsidR="004265F7" w:rsidRDefault="003728D6" w:rsidP="004265F7">
      <w:pPr>
        <w:ind w:left="786" w:hangingChars="306" w:hanging="786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私は、かごしま林業大学校</w:t>
      </w:r>
      <w:r w:rsidR="002E0E32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を</w:t>
      </w:r>
      <w:r w:rsidR="002E0E32" w:rsidRPr="00E779B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修了</w:t>
      </w:r>
      <w:r w:rsidR="002E0E32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した</w:t>
      </w:r>
      <w:r w:rsidR="002E0E32" w:rsidRPr="00781C3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年の</w:t>
      </w:r>
      <w:r w:rsidR="002E0E32">
        <w:rPr>
          <w:rFonts w:asciiTheme="minorEastAsia" w:hAnsiTheme="minorEastAsia" w:hint="eastAsia"/>
          <w:sz w:val="24"/>
          <w:szCs w:val="24"/>
        </w:rPr>
        <w:t>12月末日まで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に姶良市内の林業</w:t>
      </w:r>
    </w:p>
    <w:p w14:paraId="0FA7F4E8" w14:textId="05BACF04" w:rsidR="003728D6" w:rsidRPr="00397D6B" w:rsidRDefault="004265F7" w:rsidP="004265F7">
      <w:pPr>
        <w:ind w:left="786" w:hangingChars="306" w:hanging="786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</w:t>
      </w:r>
      <w:r w:rsidR="003728D6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分野へ就業し、２年以上継続します。</w:t>
      </w:r>
    </w:p>
    <w:p w14:paraId="396B1F6E" w14:textId="77777777" w:rsidR="003728D6" w:rsidRPr="00793C0D" w:rsidRDefault="003728D6" w:rsidP="003728D6">
      <w:pPr>
        <w:ind w:left="786" w:hangingChars="306" w:hanging="786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5DA18CCF" w14:textId="77777777" w:rsidR="003728D6" w:rsidRPr="00397D6B" w:rsidRDefault="003728D6" w:rsidP="003728D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（就業支援・起業支援・生活費支援）</w:t>
      </w:r>
    </w:p>
    <w:p w14:paraId="096C75EC" w14:textId="073F3B70" w:rsidR="005930E3" w:rsidRDefault="003728D6" w:rsidP="003728D6">
      <w:pPr>
        <w:ind w:left="693" w:hangingChars="270" w:hanging="693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私は、</w:t>
      </w:r>
      <w:r w:rsidR="00C5316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かごしま林業大学校</w:t>
      </w:r>
      <w:r w:rsidR="004265F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を</w:t>
      </w:r>
      <w:r w:rsidR="004265F7" w:rsidRPr="00E779BA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修了</w:t>
      </w:r>
      <w:r w:rsidR="004265F7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した</w:t>
      </w:r>
      <w:r w:rsidR="004265F7" w:rsidRPr="00781C35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年の</w:t>
      </w:r>
      <w:r w:rsidR="004265F7">
        <w:rPr>
          <w:rFonts w:asciiTheme="minorEastAsia" w:hAnsiTheme="minorEastAsia" w:hint="eastAsia"/>
          <w:sz w:val="24"/>
          <w:szCs w:val="24"/>
        </w:rPr>
        <w:t>12月末日まで</w:t>
      </w:r>
      <w:r w:rsidR="004265F7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に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姶良市内の林業</w:t>
      </w:r>
    </w:p>
    <w:p w14:paraId="19A3D6D7" w14:textId="5F9A76C3" w:rsidR="003728D6" w:rsidRPr="005930E3" w:rsidRDefault="004265F7" w:rsidP="004265F7">
      <w:pPr>
        <w:ind w:left="693" w:hangingChars="270" w:hanging="693"/>
        <w:rPr>
          <w:rFonts w:asciiTheme="minorEastAsia" w:hAnsiTheme="minorEastAsia" w:cs="ＭＳ Ｐゴシック"/>
          <w:color w:val="111111"/>
          <w:spacing w:val="-6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</w:t>
      </w:r>
      <w:r w:rsidR="003728D6" w:rsidRPr="005930E3">
        <w:rPr>
          <w:rFonts w:asciiTheme="minorEastAsia" w:hAnsiTheme="minorEastAsia" w:cs="ＭＳ Ｐゴシック" w:hint="eastAsia"/>
          <w:color w:val="111111"/>
          <w:spacing w:val="-6"/>
          <w:kern w:val="0"/>
          <w:sz w:val="24"/>
          <w:szCs w:val="24"/>
        </w:rPr>
        <w:t>分野へ就業し、又は、姶良市内で林業分野を起業しており、２年以上継続します。</w:t>
      </w:r>
    </w:p>
    <w:p w14:paraId="3D75B053" w14:textId="77777777" w:rsidR="003728D6" w:rsidRPr="00397D6B" w:rsidRDefault="003728D6" w:rsidP="003728D6">
      <w:pPr>
        <w:ind w:left="693" w:hangingChars="270" w:hanging="693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6FA3F29" w14:textId="77777777" w:rsidR="003728D6" w:rsidRDefault="003728D6" w:rsidP="005930E3">
      <w:pPr>
        <w:ind w:firstLineChars="400" w:firstLine="1027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　　月　　日</w:t>
      </w:r>
    </w:p>
    <w:p w14:paraId="668EFF68" w14:textId="77777777" w:rsidR="00822741" w:rsidRDefault="00822741" w:rsidP="003728D6">
      <w:pPr>
        <w:ind w:firstLineChars="200" w:firstLine="513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tbl>
      <w:tblPr>
        <w:tblStyle w:val="1"/>
        <w:tblW w:w="6945" w:type="dxa"/>
        <w:tblInd w:w="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823"/>
      </w:tblGrid>
      <w:tr w:rsidR="00822741" w:rsidRPr="00822741" w14:paraId="27E52CFF" w14:textId="77777777" w:rsidTr="009E3EB9">
        <w:tc>
          <w:tcPr>
            <w:tcW w:w="2122" w:type="dxa"/>
          </w:tcPr>
          <w:p w14:paraId="11022FEC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4823" w:type="dxa"/>
          </w:tcPr>
          <w:p w14:paraId="1BF52DA7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822741" w:rsidRPr="00822741" w14:paraId="09F29948" w14:textId="77777777" w:rsidTr="009E3EB9">
        <w:tc>
          <w:tcPr>
            <w:tcW w:w="2122" w:type="dxa"/>
          </w:tcPr>
          <w:p w14:paraId="1DFBF780" w14:textId="77777777" w:rsidR="00822741" w:rsidRPr="00822741" w:rsidRDefault="00822741" w:rsidP="00822741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住　　　　所：</w:t>
            </w:r>
          </w:p>
        </w:tc>
        <w:tc>
          <w:tcPr>
            <w:tcW w:w="4823" w:type="dxa"/>
          </w:tcPr>
          <w:p w14:paraId="66529A34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822741" w:rsidRPr="00822741" w14:paraId="7DEFEC25" w14:textId="77777777" w:rsidTr="009E3EB9">
        <w:tc>
          <w:tcPr>
            <w:tcW w:w="2122" w:type="dxa"/>
          </w:tcPr>
          <w:p w14:paraId="3AEF1136" w14:textId="77777777" w:rsidR="00822741" w:rsidRPr="00822741" w:rsidRDefault="00822741" w:rsidP="00822741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氏名（自署）：</w:t>
            </w:r>
          </w:p>
        </w:tc>
        <w:tc>
          <w:tcPr>
            <w:tcW w:w="4823" w:type="dxa"/>
          </w:tcPr>
          <w:p w14:paraId="007404FC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822741" w:rsidRPr="00822741" w14:paraId="6CA1C1C9" w14:textId="77777777" w:rsidTr="009E3EB9">
        <w:tc>
          <w:tcPr>
            <w:tcW w:w="2122" w:type="dxa"/>
          </w:tcPr>
          <w:p w14:paraId="784334E9" w14:textId="77777777" w:rsidR="00822741" w:rsidRPr="00822741" w:rsidRDefault="00822741" w:rsidP="00822741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spacing w:val="75"/>
                <w:kern w:val="0"/>
                <w:sz w:val="24"/>
                <w:szCs w:val="24"/>
                <w:fitText w:val="1440" w:id="-873758202"/>
              </w:rPr>
              <w:t>電話番</w:t>
            </w:r>
            <w:r w:rsidRPr="00822741">
              <w:rPr>
                <w:rFonts w:asciiTheme="minorEastAsia" w:hAnsiTheme="minorEastAsia" w:cs="ＭＳ Ｐゴシック" w:hint="eastAsia"/>
                <w:color w:val="111111"/>
                <w:spacing w:val="15"/>
                <w:kern w:val="0"/>
                <w:sz w:val="24"/>
                <w:szCs w:val="24"/>
                <w:fitText w:val="1440" w:id="-873758202"/>
              </w:rPr>
              <w:t>号</w:t>
            </w: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：</w:t>
            </w:r>
          </w:p>
        </w:tc>
        <w:tc>
          <w:tcPr>
            <w:tcW w:w="4823" w:type="dxa"/>
          </w:tcPr>
          <w:p w14:paraId="4551C28F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822741" w:rsidRPr="00822741" w14:paraId="063F944A" w14:textId="77777777" w:rsidTr="009E3EB9">
        <w:tc>
          <w:tcPr>
            <w:tcW w:w="2122" w:type="dxa"/>
          </w:tcPr>
          <w:p w14:paraId="1494340F" w14:textId="77777777" w:rsidR="00822741" w:rsidRPr="00822741" w:rsidRDefault="00822741" w:rsidP="00822741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spacing w:val="75"/>
                <w:kern w:val="0"/>
                <w:sz w:val="24"/>
                <w:szCs w:val="24"/>
                <w:fitText w:val="1440" w:id="-873758201"/>
              </w:rPr>
              <w:t>生年月</w:t>
            </w:r>
            <w:r w:rsidRPr="00822741">
              <w:rPr>
                <w:rFonts w:asciiTheme="minorEastAsia" w:hAnsiTheme="minorEastAsia" w:cs="ＭＳ Ｐゴシック" w:hint="eastAsia"/>
                <w:color w:val="111111"/>
                <w:spacing w:val="15"/>
                <w:kern w:val="0"/>
                <w:sz w:val="24"/>
                <w:szCs w:val="24"/>
                <w:fitText w:val="1440" w:id="-873758201"/>
              </w:rPr>
              <w:t>日</w:t>
            </w: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：</w:t>
            </w:r>
          </w:p>
        </w:tc>
        <w:tc>
          <w:tcPr>
            <w:tcW w:w="4823" w:type="dxa"/>
          </w:tcPr>
          <w:p w14:paraId="149DD6A1" w14:textId="77777777" w:rsidR="00822741" w:rsidRPr="00822741" w:rsidRDefault="00822741" w:rsidP="00822741">
            <w:pPr>
              <w:ind w:firstLineChars="500" w:firstLine="1284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年　　月　　日（　　　）歳</w:t>
            </w:r>
          </w:p>
        </w:tc>
      </w:tr>
      <w:tr w:rsidR="00822741" w:rsidRPr="00822741" w14:paraId="6846C3B5" w14:textId="77777777" w:rsidTr="009E3EB9">
        <w:tc>
          <w:tcPr>
            <w:tcW w:w="2122" w:type="dxa"/>
          </w:tcPr>
          <w:p w14:paraId="50289E64" w14:textId="77777777" w:rsidR="00822741" w:rsidRPr="00822741" w:rsidRDefault="00822741" w:rsidP="00822741">
            <w:pPr>
              <w:jc w:val="lef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連帯保証人</w:t>
            </w:r>
          </w:p>
        </w:tc>
        <w:tc>
          <w:tcPr>
            <w:tcW w:w="4823" w:type="dxa"/>
          </w:tcPr>
          <w:p w14:paraId="4151556B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822741" w:rsidRPr="00822741" w14:paraId="7F773E3A" w14:textId="77777777" w:rsidTr="009E3EB9">
        <w:tc>
          <w:tcPr>
            <w:tcW w:w="2122" w:type="dxa"/>
          </w:tcPr>
          <w:p w14:paraId="7DCEEEC9" w14:textId="77777777" w:rsidR="00822741" w:rsidRPr="00822741" w:rsidRDefault="00822741" w:rsidP="00822741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住　　　　所：</w:t>
            </w:r>
          </w:p>
        </w:tc>
        <w:tc>
          <w:tcPr>
            <w:tcW w:w="4823" w:type="dxa"/>
          </w:tcPr>
          <w:p w14:paraId="06AB94C7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</w:p>
        </w:tc>
      </w:tr>
      <w:tr w:rsidR="00822741" w:rsidRPr="00822741" w14:paraId="129A553A" w14:textId="77777777" w:rsidTr="009E3EB9">
        <w:tc>
          <w:tcPr>
            <w:tcW w:w="2122" w:type="dxa"/>
          </w:tcPr>
          <w:p w14:paraId="1C9B3028" w14:textId="77777777" w:rsidR="00822741" w:rsidRPr="00822741" w:rsidRDefault="00822741" w:rsidP="00822741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氏名（自署）：</w:t>
            </w:r>
          </w:p>
        </w:tc>
        <w:tc>
          <w:tcPr>
            <w:tcW w:w="4823" w:type="dxa"/>
          </w:tcPr>
          <w:p w14:paraId="08933664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 xml:space="preserve">　　　　　　　　　　　　</w:t>
            </w:r>
          </w:p>
        </w:tc>
      </w:tr>
      <w:tr w:rsidR="00822741" w:rsidRPr="00822741" w14:paraId="4F46B4B2" w14:textId="77777777" w:rsidTr="009E3EB9">
        <w:tc>
          <w:tcPr>
            <w:tcW w:w="2122" w:type="dxa"/>
          </w:tcPr>
          <w:p w14:paraId="45C43CB4" w14:textId="77777777" w:rsidR="00822741" w:rsidRPr="00822741" w:rsidRDefault="00822741" w:rsidP="00822741">
            <w:pPr>
              <w:jc w:val="right"/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  <w:r w:rsidRPr="00822741">
              <w:rPr>
                <w:rFonts w:asciiTheme="minorEastAsia" w:hAnsiTheme="minorEastAsia" w:cs="ＭＳ Ｐゴシック" w:hint="eastAsia"/>
                <w:color w:val="111111"/>
                <w:spacing w:val="75"/>
                <w:kern w:val="0"/>
                <w:sz w:val="24"/>
                <w:szCs w:val="24"/>
                <w:fitText w:val="1440" w:id="-873758200"/>
              </w:rPr>
              <w:t>電話番</w:t>
            </w:r>
            <w:r w:rsidRPr="00822741">
              <w:rPr>
                <w:rFonts w:asciiTheme="minorEastAsia" w:hAnsiTheme="minorEastAsia" w:cs="ＭＳ Ｐゴシック" w:hint="eastAsia"/>
                <w:color w:val="111111"/>
                <w:spacing w:val="15"/>
                <w:kern w:val="0"/>
                <w:sz w:val="24"/>
                <w:szCs w:val="24"/>
                <w:fitText w:val="1440" w:id="-873758200"/>
              </w:rPr>
              <w:t>号</w:t>
            </w:r>
            <w:r w:rsidRPr="00822741">
              <w:rPr>
                <w:rFonts w:asciiTheme="minorEastAsia" w:hAnsiTheme="minorEastAsia" w:cs="ＭＳ Ｐゴシック" w:hint="eastAsia"/>
                <w:color w:val="111111"/>
                <w:kern w:val="0"/>
                <w:sz w:val="24"/>
                <w:szCs w:val="24"/>
              </w:rPr>
              <w:t>：</w:t>
            </w:r>
          </w:p>
        </w:tc>
        <w:tc>
          <w:tcPr>
            <w:tcW w:w="4823" w:type="dxa"/>
          </w:tcPr>
          <w:p w14:paraId="1459ACCB" w14:textId="77777777" w:rsidR="00822741" w:rsidRPr="00822741" w:rsidRDefault="00822741" w:rsidP="00822741">
            <w:pPr>
              <w:rPr>
                <w:rFonts w:asciiTheme="minorEastAsia" w:hAnsiTheme="minorEastAsia" w:cs="ＭＳ Ｐゴシック"/>
                <w:color w:val="111111"/>
                <w:kern w:val="0"/>
                <w:sz w:val="24"/>
                <w:szCs w:val="24"/>
              </w:rPr>
            </w:pPr>
          </w:p>
        </w:tc>
      </w:tr>
    </w:tbl>
    <w:p w14:paraId="11EAE52A" w14:textId="77777777" w:rsidR="005930E3" w:rsidRDefault="005930E3" w:rsidP="0029390B">
      <w:pPr>
        <w:snapToGrid w:val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5930E3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F7721"/>
    <w:rsid w:val="00B01F30"/>
    <w:rsid w:val="00B02029"/>
    <w:rsid w:val="00B1564F"/>
    <w:rsid w:val="00B24754"/>
    <w:rsid w:val="00B37629"/>
    <w:rsid w:val="00B4460A"/>
    <w:rsid w:val="00B53E2C"/>
    <w:rsid w:val="00B728A1"/>
    <w:rsid w:val="00B775BE"/>
    <w:rsid w:val="00B83D50"/>
    <w:rsid w:val="00BA1AC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C1476"/>
    <w:rsid w:val="00CC15C0"/>
    <w:rsid w:val="00CC3F6C"/>
    <w:rsid w:val="00CC5766"/>
    <w:rsid w:val="00CC7BD6"/>
    <w:rsid w:val="00CD362A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5E82"/>
    <w:rsid w:val="00DC6BDC"/>
    <w:rsid w:val="00DC7C53"/>
    <w:rsid w:val="00DD306F"/>
    <w:rsid w:val="00DD43C2"/>
    <w:rsid w:val="00DD6BE1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13D00-3172-4855-8B1E-7460DA11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2025-02-18T06:55:00Z</dcterms:created>
  <dcterms:modified xsi:type="dcterms:W3CDTF">2025-02-18T07:00:00Z</dcterms:modified>
</cp:coreProperties>
</file>