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9795" w14:textId="1466D450" w:rsidR="007933FD" w:rsidRPr="00047A3E" w:rsidRDefault="00B8421B" w:rsidP="00047A3E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73600" behindDoc="0" locked="0" layoutInCell="1" allowOverlap="1" wp14:anchorId="22B6E971" wp14:editId="0FDFB67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790575" cy="743585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B5">
        <w:rPr>
          <w:rFonts w:ascii="メイリオ" w:eastAsia="メイリオ" w:hAnsi="メイリオ" w:cs="メイリオ" w:hint="eastAsia"/>
          <w:b/>
          <w:sz w:val="40"/>
          <w:szCs w:val="40"/>
        </w:rPr>
        <w:t>Net119</w:t>
      </w:r>
      <w:r w:rsidR="00620E06" w:rsidRPr="00047A3E">
        <w:rPr>
          <w:rFonts w:ascii="メイリオ" w:eastAsia="メイリオ" w:hAnsi="メイリオ" w:cs="メイリオ" w:hint="eastAsia"/>
          <w:b/>
          <w:sz w:val="40"/>
          <w:szCs w:val="40"/>
        </w:rPr>
        <w:t>緊急通報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システム</w:t>
      </w:r>
    </w:p>
    <w:p w14:paraId="56A21F25" w14:textId="77777777" w:rsidR="00047A3E" w:rsidRDefault="007933FD" w:rsidP="002811E3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047A3E">
        <w:rPr>
          <w:rFonts w:ascii="メイリオ" w:eastAsia="メイリオ" w:hAnsi="メイリオ" w:cs="メイリオ" w:hint="eastAsia"/>
          <w:b/>
          <w:sz w:val="40"/>
          <w:szCs w:val="40"/>
        </w:rPr>
        <w:t>ご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登録</w:t>
      </w:r>
      <w:r w:rsidR="00DD3207" w:rsidRPr="00047A3E">
        <w:rPr>
          <w:rFonts w:ascii="メイリオ" w:eastAsia="メイリオ" w:hAnsi="メイリオ" w:cs="メイリオ" w:hint="eastAsia"/>
          <w:b/>
          <w:sz w:val="40"/>
          <w:szCs w:val="40"/>
        </w:rPr>
        <w:t>に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必要なメール</w:t>
      </w:r>
      <w:r w:rsidR="00434929">
        <w:rPr>
          <w:rFonts w:ascii="メイリオ" w:eastAsia="メイリオ" w:hAnsi="メイリオ" w:cs="メイリオ" w:hint="eastAsia"/>
          <w:b/>
          <w:sz w:val="40"/>
          <w:szCs w:val="40"/>
        </w:rPr>
        <w:t>の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設定について</w:t>
      </w:r>
    </w:p>
    <w:p w14:paraId="2491BD90" w14:textId="77777777" w:rsidR="002811E3" w:rsidRDefault="002811E3" w:rsidP="00CA2913">
      <w:pPr>
        <w:spacing w:line="400" w:lineRule="exact"/>
        <w:jc w:val="center"/>
        <w:rPr>
          <w:rFonts w:ascii="メイリオ" w:eastAsia="メイリオ" w:hAnsi="メイリオ" w:cs="メイリオ"/>
          <w:b/>
          <w:sz w:val="22"/>
        </w:rPr>
      </w:pPr>
    </w:p>
    <w:p w14:paraId="0621FF1A" w14:textId="77777777" w:rsidR="006F6803" w:rsidRPr="002811E3" w:rsidRDefault="00620E06" w:rsidP="00D8546B">
      <w:pPr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sz w:val="22"/>
          <w:szCs w:val="24"/>
        </w:rPr>
      </w:pPr>
      <w:r w:rsidRPr="002811E3">
        <w:rPr>
          <w:rFonts w:ascii="メイリオ" w:eastAsia="メイリオ" w:hAnsi="メイリオ" w:cs="メイリオ" w:hint="eastAsia"/>
          <w:sz w:val="22"/>
          <w:szCs w:val="24"/>
        </w:rPr>
        <w:t>「</w:t>
      </w:r>
      <w:r w:rsidR="000D7D19">
        <w:rPr>
          <w:rFonts w:ascii="メイリオ" w:eastAsia="メイリオ" w:hAnsi="メイリオ" w:cs="メイリオ" w:hint="eastAsia"/>
          <w:sz w:val="22"/>
          <w:szCs w:val="24"/>
        </w:rPr>
        <w:t>Net</w:t>
      </w:r>
      <w:r w:rsidRPr="002811E3">
        <w:rPr>
          <w:rFonts w:ascii="メイリオ" w:eastAsia="メイリオ" w:hAnsi="メイリオ" w:cs="メイリオ" w:hint="eastAsia"/>
          <w:sz w:val="22"/>
          <w:szCs w:val="24"/>
        </w:rPr>
        <w:t>119緊急通報システム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」の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ご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登録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</w:rPr>
        <w:t>および</w:t>
      </w:r>
      <w:r w:rsidR="006235AD" w:rsidRPr="002811E3">
        <w:rPr>
          <w:rFonts w:ascii="メイリオ" w:eastAsia="メイリオ" w:hAnsi="メイリオ" w:cs="メイリオ" w:hint="eastAsia"/>
          <w:sz w:val="22"/>
          <w:szCs w:val="24"/>
        </w:rPr>
        <w:t>ご利用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</w:rPr>
        <w:t>の際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に、以下のドメインから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の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メール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を受け取れるように</w:t>
      </w:r>
      <w:r w:rsidR="002C7A07" w:rsidRPr="002811E3">
        <w:rPr>
          <w:rFonts w:ascii="メイリオ" w:eastAsia="メイリオ" w:hAnsi="メイリオ" w:cs="メイリオ" w:hint="eastAsia"/>
          <w:sz w:val="22"/>
          <w:szCs w:val="24"/>
        </w:rPr>
        <w:t>迷惑メール対策の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設定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変更をお願いします。</w:t>
      </w:r>
    </w:p>
    <w:p w14:paraId="61444E5A" w14:textId="77777777" w:rsidR="006F6803" w:rsidRPr="002811E3" w:rsidRDefault="006F6803" w:rsidP="00D8546B">
      <w:pPr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sz w:val="22"/>
          <w:szCs w:val="24"/>
          <w:u w:val="thick"/>
        </w:rPr>
      </w:pP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詳細な設定方法は、各携帯電話会社の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お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店（ドコモ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、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ａｕ、ソフトバンク</w:t>
      </w:r>
      <w:r w:rsidR="008B601B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、Yモバイル等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の各</w:t>
      </w:r>
      <w:r w:rsidR="008B601B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ショップ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）で</w:t>
      </w:r>
      <w:r w:rsidR="006235A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、こちらの用紙を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従業員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の方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に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お見せい</w:t>
      </w:r>
      <w:r w:rsidR="006235A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ただき、</w:t>
      </w:r>
      <w:r w:rsidR="009D6E2E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迷惑メール対策の設定を変更して</w:t>
      </w:r>
      <w:r w:rsidR="007835FC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もらってください。</w:t>
      </w:r>
    </w:p>
    <w:p w14:paraId="147EBE98" w14:textId="77777777" w:rsidR="00CA2913" w:rsidRPr="00047A3E" w:rsidRDefault="00CA2913" w:rsidP="00CA2913">
      <w:pPr>
        <w:spacing w:line="400" w:lineRule="exact"/>
        <w:jc w:val="left"/>
        <w:rPr>
          <w:rFonts w:ascii="メイリオ" w:eastAsia="メイリオ" w:hAnsi="メイリオ" w:cs="メイリオ"/>
          <w:sz w:val="22"/>
          <w:szCs w:val="24"/>
          <w:u w:val="thick"/>
        </w:rPr>
      </w:pPr>
    </w:p>
    <w:p w14:paraId="2A2BD917" w14:textId="24FE3E77" w:rsidR="00560275" w:rsidRPr="002811E3" w:rsidRDefault="00336FB1" w:rsidP="00CA2913">
      <w:pPr>
        <w:spacing w:line="400" w:lineRule="exact"/>
        <w:jc w:val="left"/>
        <w:rPr>
          <w:rFonts w:ascii="メイリオ" w:eastAsia="メイリオ" w:hAnsi="メイリオ" w:cs="メイリオ" w:hint="eastAsia"/>
          <w:b/>
          <w:sz w:val="28"/>
          <w:szCs w:val="40"/>
        </w:rPr>
      </w:pPr>
      <w:r w:rsidRPr="002811E3">
        <w:rPr>
          <w:rFonts w:ascii="メイリオ" w:eastAsia="メイリオ" w:hAnsi="メイリオ" w:cs="メイリオ" w:hint="eastAsia"/>
          <w:b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6681E" wp14:editId="02753F76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6896100" cy="6305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305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15BE2" id="正方形/長方形 1" o:spid="_x0000_s1026" style="position:absolute;left:0;text-align:left;margin-left:-4.5pt;margin-top:0;width:543pt;height:4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eBmAIAAFQFAAAOAAAAZHJzL2Uyb0RvYy54bWysVM1uEzEQviPxDpbvdDehCW2UTRW1KkKq&#10;2ooW9ex67e4K22NsJ5vwHvAAcOaMOPA4VOItGHs3m1DKBbEH74xn5pt/T49WWpGlcL4GU9DBXk6J&#10;MBzK2twV9M316bMDSnxgpmQKjCjoWnh6NHv6ZNrYiRhCBaoUjiCI8ZPGFrQKwU6yzPNKaOb3wAqD&#10;QglOs4Csu8tKxxpE1yob5vk4a8CV1gEX3uPtSSuks4QvpeDhQkovAlEFxdhCOl06b+OZzaZscueY&#10;rWrehcH+IQrNaoNOe6gTFhhZuPoPKF1zBx5k2OOgM5Cy5iLlgNkM8gfZXFXMipQLFsfbvkz+/8Hy&#10;8+WlI3WJvaPEMI0tuv/y+f7jtx/fP2U/P3xtKTKIhWqsn6D+lb10HeeRjFmvpNPxj/mQVSruui+u&#10;WAXC8XJ8cDge5NgDjrLx83w0GqXyZ1tz63x4KUCTSBTUYfdSUdnyzAd0iaoblejNwGmtVOqgMqTB&#10;FA7zDjOG2gaXqLBWIloo81pIzBbDGSbkNGfiWDmyZDgh5dtBe12xUrRXoxy/mD0677UTl8AiqsQo&#10;etwOIM7v77gtRKcbzUQaz94w/1tArWGvnTyCCb2hrg24x4xVSG3DwGWrj2HvlCOSt1Cusf8O2sXw&#10;lp/WWPsz5sMlc7gJ2C/c7nCBh1SANYaOoqQC9/6x+6iPA4pSShrcrIL6dwvmBCXqlcHRPRzs78dV&#10;TMz+6MUQGbcrud2VmIU+BmwNjidGl8ioH9SGlA70DT4C8+gVRcxw9F1QHtyGOQ7txuMzwsV8ntRw&#10;/SwLZ+bK8ggeqxpn63p1w5ztBjDg7J7DZgvZ5MEctrrR0sB8EUDWaUi3de3qjaubBqZ7ZuLbsMsn&#10;re1jOPsFAAD//wMAUEsDBBQABgAIAAAAIQDJW46K3wAAAAgBAAAPAAAAZHJzL2Rvd25yZXYueG1s&#10;TI/NTsMwEITvSLyDtUhcUGsDgpKQTQVIINRyofQBtrGbRI3XIXZ++va4J3pZ7WpGs99ky8k2YjCd&#10;rx0j3M4VCMOF0zWXCNuf99kTCB+INTWODcLReFjmlxcZpdqN/G2GTShFDGGfEkIVQptK6YvKWPJz&#10;1xqO2t51lkI8u1LqjsYYbht5p9SjtFRz/FBRa94qUxw2vUUYH2g17F9X3dfv58eRt37dH27WiNdX&#10;08sziGCm8G+GE35Ehzwy7VzP2osGYZbEKgEhzpOqFou47RCS5F6BzDN5XiD/AwAA//8DAFBLAQIt&#10;ABQABgAIAAAAIQC2gziS/gAAAOEBAAATAAAAAAAAAAAAAAAAAAAAAABbQ29udGVudF9UeXBlc10u&#10;eG1sUEsBAi0AFAAGAAgAAAAhADj9If/WAAAAlAEAAAsAAAAAAAAAAAAAAAAALwEAAF9yZWxzLy5y&#10;ZWxzUEsBAi0AFAAGAAgAAAAhACnnB4GYAgAAVAUAAA4AAAAAAAAAAAAAAAAALgIAAGRycy9lMm9E&#10;b2MueG1sUEsBAi0AFAAGAAgAAAAhAMlbjorfAAAACAEAAA8AAAAAAAAAAAAAAAAA8gQAAGRycy9k&#10;b3ducmV2LnhtbFBLBQYAAAAABAAEAPMAAAD+BQAAAAA=&#10;" filled="f" strokecolor="black [1600]" strokeweight="1.5pt"/>
            </w:pict>
          </mc:Fallback>
        </mc:AlternateContent>
      </w:r>
      <w:r w:rsidR="004C6230" w:rsidRPr="002811E3">
        <w:rPr>
          <w:rFonts w:ascii="メイリオ" w:eastAsia="メイリオ" w:hAnsi="メイリオ" w:cs="メイリオ" w:hint="eastAsia"/>
          <w:b/>
          <w:sz w:val="28"/>
          <w:szCs w:val="40"/>
        </w:rPr>
        <w:t>【ドメイン】</w:t>
      </w:r>
    </w:p>
    <w:p w14:paraId="6F342324" w14:textId="77777777" w:rsidR="002811E3" w:rsidRDefault="00BC3C5E" w:rsidP="002811E3">
      <w:pPr>
        <w:spacing w:line="1080" w:lineRule="exact"/>
        <w:jc w:val="center"/>
        <w:rPr>
          <w:rFonts w:ascii="Meiryo UI" w:eastAsia="Meiryo UI" w:hAnsi="Meiryo UI" w:cs="メイリオ"/>
          <w:b/>
          <w:sz w:val="96"/>
          <w:szCs w:val="96"/>
        </w:rPr>
      </w:pPr>
      <w:r w:rsidRPr="00047A3E">
        <w:rPr>
          <w:rFonts w:ascii="メイリオ" w:eastAsia="メイリオ" w:hAnsi="メイリオ" w:cs="メイリオ" w:hint="eastAsia"/>
          <w:sz w:val="96"/>
          <w:szCs w:val="96"/>
        </w:rPr>
        <w:tab/>
      </w:r>
      <w:r w:rsidR="00E82F06" w:rsidRPr="002811E3">
        <w:rPr>
          <w:rFonts w:ascii="Meiryo UI" w:eastAsia="Meiryo UI" w:hAnsi="Meiryo UI" w:cs="メイリオ" w:hint="eastAsia"/>
          <w:b/>
          <w:sz w:val="96"/>
          <w:szCs w:val="96"/>
        </w:rPr>
        <w:t>w</w:t>
      </w:r>
      <w:r w:rsidRPr="002811E3">
        <w:rPr>
          <w:rFonts w:ascii="Meiryo UI" w:eastAsia="Meiryo UI" w:hAnsi="Meiryo UI" w:cs="メイリオ"/>
          <w:b/>
          <w:sz w:val="96"/>
          <w:szCs w:val="96"/>
        </w:rPr>
        <w:t>eb119.info</w:t>
      </w:r>
    </w:p>
    <w:p w14:paraId="3E350979" w14:textId="77777777" w:rsidR="002811E3" w:rsidRPr="002811E3" w:rsidRDefault="002811E3" w:rsidP="00CA2913">
      <w:pPr>
        <w:spacing w:line="400" w:lineRule="exact"/>
        <w:jc w:val="center"/>
        <w:rPr>
          <w:rFonts w:ascii="Meiryo UI" w:eastAsia="Meiryo UI" w:hAnsi="Meiryo UI" w:cs="メイリオ"/>
          <w:b/>
          <w:sz w:val="28"/>
          <w:szCs w:val="28"/>
        </w:rPr>
      </w:pPr>
    </w:p>
    <w:p w14:paraId="13B9484B" w14:textId="77777777" w:rsidR="00D46E09" w:rsidRPr="002811E3" w:rsidRDefault="00D46E09" w:rsidP="00CA2913">
      <w:pPr>
        <w:pStyle w:val="a3"/>
        <w:numPr>
          <w:ilvl w:val="0"/>
          <w:numId w:val="1"/>
        </w:numPr>
        <w:spacing w:line="400" w:lineRule="exact"/>
        <w:ind w:leftChars="0" w:left="357"/>
        <w:jc w:val="left"/>
        <w:rPr>
          <w:rFonts w:ascii="メイリオ" w:eastAsia="メイリオ" w:hAnsi="メイリオ" w:cs="メイリオ"/>
          <w:b/>
          <w:sz w:val="28"/>
        </w:rPr>
      </w:pPr>
      <w:r w:rsidRPr="002811E3">
        <w:rPr>
          <w:rFonts w:ascii="メイリオ" w:eastAsia="メイリオ" w:hAnsi="メイリオ" w:cs="メイリオ" w:hint="eastAsia"/>
          <w:b/>
          <w:sz w:val="28"/>
        </w:rPr>
        <w:t>ドメイン「</w:t>
      </w:r>
      <w:r w:rsidRPr="002811E3">
        <w:rPr>
          <w:rFonts w:ascii="メイリオ" w:eastAsia="メイリオ" w:hAnsi="メイリオ" w:cs="メイリオ"/>
          <w:b/>
          <w:sz w:val="28"/>
        </w:rPr>
        <w:t>web119.info</w:t>
      </w:r>
      <w:r w:rsidRPr="002811E3">
        <w:rPr>
          <w:rFonts w:ascii="メイリオ" w:eastAsia="メイリオ" w:hAnsi="メイリオ" w:cs="メイリオ" w:hint="eastAsia"/>
          <w:b/>
          <w:sz w:val="28"/>
        </w:rPr>
        <w:t>」を受信許可</w:t>
      </w:r>
      <w:r w:rsidR="009467A8" w:rsidRPr="002811E3">
        <w:rPr>
          <w:rFonts w:ascii="メイリオ" w:eastAsia="メイリオ" w:hAnsi="メイリオ" w:cs="メイリオ" w:hint="eastAsia"/>
          <w:b/>
          <w:sz w:val="28"/>
        </w:rPr>
        <w:t>リストに追加</w:t>
      </w:r>
    </w:p>
    <w:p w14:paraId="461716D9" w14:textId="77777777" w:rsidR="00D46E09" w:rsidRPr="002811E3" w:rsidRDefault="009467A8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  <w:u w:val="thick"/>
        </w:rPr>
      </w:pPr>
      <w:r w:rsidRPr="002811E3">
        <w:rPr>
          <w:rFonts w:ascii="メイリオ" w:eastAsia="メイリオ" w:hAnsi="メイリオ" w:cs="メイリオ" w:hint="eastAsia"/>
          <w:sz w:val="22"/>
        </w:rPr>
        <w:t>迷惑メール</w:t>
      </w:r>
      <w:r w:rsidR="00D46E09" w:rsidRPr="002811E3">
        <w:rPr>
          <w:rFonts w:ascii="メイリオ" w:eastAsia="メイリオ" w:hAnsi="メイリオ" w:cs="メイリオ" w:hint="eastAsia"/>
          <w:sz w:val="22"/>
        </w:rPr>
        <w:t>対策</w:t>
      </w:r>
      <w:r w:rsidRPr="002811E3">
        <w:rPr>
          <w:rFonts w:ascii="メイリオ" w:eastAsia="メイリオ" w:hAnsi="メイリオ" w:cs="メイリオ" w:hint="eastAsia"/>
          <w:sz w:val="22"/>
        </w:rPr>
        <w:t>の設定にお</w:t>
      </w:r>
      <w:r w:rsidR="002C7A07" w:rsidRPr="002811E3">
        <w:rPr>
          <w:rFonts w:ascii="メイリオ" w:eastAsia="メイリオ" w:hAnsi="メイリオ" w:cs="メイリオ" w:hint="eastAsia"/>
          <w:sz w:val="22"/>
        </w:rPr>
        <w:t>いて、受信に必要な</w:t>
      </w:r>
      <w:r w:rsidRPr="002811E3">
        <w:rPr>
          <w:rFonts w:ascii="メイリオ" w:eastAsia="メイリオ" w:hAnsi="メイリオ" w:cs="メイリオ" w:hint="eastAsia"/>
          <w:sz w:val="22"/>
        </w:rPr>
        <w:t>メールドメイン</w:t>
      </w:r>
      <w:r w:rsidR="00D46E09" w:rsidRPr="002811E3">
        <w:rPr>
          <w:rFonts w:ascii="メイリオ" w:eastAsia="メイリオ" w:hAnsi="メイリオ" w:cs="メイリオ" w:hint="eastAsia"/>
          <w:sz w:val="22"/>
        </w:rPr>
        <w:t>「</w:t>
      </w:r>
      <w:r w:rsidR="00D46E09" w:rsidRPr="002811E3">
        <w:rPr>
          <w:rFonts w:ascii="メイリオ" w:eastAsia="メイリオ" w:hAnsi="メイリオ" w:cs="メイリオ"/>
          <w:b/>
          <w:sz w:val="22"/>
        </w:rPr>
        <w:t>web119.info</w:t>
      </w:r>
      <w:r w:rsidR="002C7A07" w:rsidRPr="002811E3">
        <w:rPr>
          <w:rFonts w:ascii="メイリオ" w:eastAsia="メイリオ" w:hAnsi="メイリオ" w:cs="メイリオ" w:hint="eastAsia"/>
          <w:sz w:val="22"/>
        </w:rPr>
        <w:t>」を受信</w:t>
      </w:r>
      <w:r w:rsidR="00D46E09" w:rsidRPr="002811E3">
        <w:rPr>
          <w:rFonts w:ascii="メイリオ" w:eastAsia="メイリオ" w:hAnsi="メイリオ" w:cs="メイリオ" w:hint="eastAsia"/>
          <w:sz w:val="22"/>
        </w:rPr>
        <w:t>許可リスト等</w:t>
      </w:r>
      <w:r w:rsidR="000E27AC" w:rsidRPr="002811E3">
        <w:rPr>
          <w:rFonts w:ascii="メイリオ" w:eastAsia="メイリオ" w:hAnsi="メイリオ" w:cs="メイリオ" w:hint="eastAsia"/>
          <w:sz w:val="22"/>
        </w:rPr>
        <w:t>に</w:t>
      </w:r>
      <w:r w:rsidR="00D46E09" w:rsidRPr="002811E3">
        <w:rPr>
          <w:rFonts w:ascii="メイリオ" w:eastAsia="メイリオ" w:hAnsi="メイリオ" w:cs="メイリオ" w:hint="eastAsia"/>
          <w:sz w:val="22"/>
        </w:rPr>
        <w:t>追加</w:t>
      </w:r>
      <w:r w:rsidR="000E27AC" w:rsidRPr="002811E3">
        <w:rPr>
          <w:rFonts w:ascii="メイリオ" w:eastAsia="メイリオ" w:hAnsi="メイリオ" w:cs="メイリオ" w:hint="eastAsia"/>
          <w:sz w:val="22"/>
        </w:rPr>
        <w:t>してください。</w:t>
      </w:r>
      <w:r w:rsidR="000E27AC" w:rsidRPr="002811E3">
        <w:rPr>
          <w:rFonts w:ascii="メイリオ" w:eastAsia="メイリオ" w:hAnsi="メイリオ" w:cs="メイリオ" w:hint="eastAsia"/>
          <w:sz w:val="22"/>
          <w:u w:val="thick"/>
        </w:rPr>
        <w:t>その際に、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ドメインの一致確認範囲を「</w:t>
      </w:r>
      <w:r w:rsidR="00D46E09" w:rsidRPr="002811E3">
        <w:rPr>
          <w:rFonts w:ascii="メイリオ" w:eastAsia="メイリオ" w:hAnsi="メイリオ" w:cs="メイリオ" w:hint="eastAsia"/>
          <w:b/>
          <w:sz w:val="22"/>
          <w:u w:val="thick"/>
        </w:rPr>
        <w:t>部分一致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」もしくは「</w:t>
      </w:r>
      <w:r w:rsidR="00D46E09" w:rsidRPr="002811E3">
        <w:rPr>
          <w:rFonts w:ascii="メイリオ" w:eastAsia="メイリオ" w:hAnsi="メイリオ" w:cs="メイリオ" w:hint="eastAsia"/>
          <w:b/>
          <w:sz w:val="22"/>
          <w:u w:val="thick"/>
        </w:rPr>
        <w:t>後方一致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」に指定していただきますようにお願い</w:t>
      </w:r>
      <w:r w:rsidR="00666174" w:rsidRPr="002811E3">
        <w:rPr>
          <w:rFonts w:ascii="メイリオ" w:eastAsia="メイリオ" w:hAnsi="メイリオ" w:cs="メイリオ" w:hint="eastAsia"/>
          <w:sz w:val="22"/>
          <w:u w:val="thick"/>
        </w:rPr>
        <w:t>いた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します。</w:t>
      </w:r>
    </w:p>
    <w:p w14:paraId="7ED4661C" w14:textId="77777777" w:rsidR="00620E06" w:rsidRPr="002811E3" w:rsidRDefault="00620E06" w:rsidP="00CA2913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p w14:paraId="355E33DD" w14:textId="371C10E0" w:rsidR="00620E06" w:rsidRPr="00FC331F" w:rsidRDefault="00B8421B" w:rsidP="00CA2913">
      <w:pPr>
        <w:pStyle w:val="a3"/>
        <w:numPr>
          <w:ilvl w:val="0"/>
          <w:numId w:val="1"/>
        </w:numPr>
        <w:spacing w:line="400" w:lineRule="exact"/>
        <w:ind w:leftChars="0" w:left="357"/>
        <w:jc w:val="left"/>
        <w:rPr>
          <w:rFonts w:ascii="メイリオ" w:eastAsia="メイリオ" w:hAnsi="メイリオ" w:cs="メイリオ"/>
          <w:b/>
          <w:sz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7104F4E" wp14:editId="61774196">
            <wp:simplePos x="0" y="0"/>
            <wp:positionH relativeFrom="column">
              <wp:posOffset>5029200</wp:posOffset>
            </wp:positionH>
            <wp:positionV relativeFrom="paragraph">
              <wp:posOffset>226060</wp:posOffset>
            </wp:positionV>
            <wp:extent cx="828040" cy="8280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31F" w:rsidRPr="002811E3">
        <w:rPr>
          <w:rFonts w:ascii="メイリオ" w:eastAsia="メイリオ" w:hAnsi="メイリオ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F6171" wp14:editId="040A116F">
                <wp:simplePos x="0" y="0"/>
                <wp:positionH relativeFrom="column">
                  <wp:posOffset>3581400</wp:posOffset>
                </wp:positionH>
                <wp:positionV relativeFrom="paragraph">
                  <wp:posOffset>82550</wp:posOffset>
                </wp:positionV>
                <wp:extent cx="3420000" cy="16668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8036D4" w14:textId="77777777" w:rsidR="00117F3D" w:rsidRPr="00FC331F" w:rsidRDefault="00117F3D" w:rsidP="00117F3D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C331F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【</w:t>
                            </w:r>
                            <w:r w:rsidR="000D7D19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二次元</w:t>
                            </w:r>
                            <w:r w:rsidRPr="00FC331F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コード】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F61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82pt;margin-top:6.5pt;width:269.3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55fVAIAAHMEAAAOAAAAZHJzL2Uyb0RvYy54bWysVMFu2zAMvQ/YPwi6L07aNO2COkXWIsOA&#10;oi3QDj0rstwYsEVNUmJnxwYo9hH7hWHnfY9/ZE9ykhbdTsMuMimSTyQf6dOzpirZSllXkE75oNfn&#10;TGlJWaEfUv75bvbuhDPnhc5ESVqlfK0cP5u8fXNam7E6oAWVmbIMINqNa5PyhfdmnCROLlQlXI+M&#10;0jDmZCvhodqHJLOiBnpVJgf9/iipyWbGklTO4faiM/JJxM9zJf11njvlWZly5ObjaeM5D2cyORXj&#10;ByvMopDbNMQ/ZFGJQuPRPdSF8IItbfEHVFVIS45y35NUJZTnhVSxBlQz6L+q5nYhjIq1oDnO7Nvk&#10;/h+svFrdWFZk4A7t0aICR+3mqX380T7+ajffWLv53m427eNP6Aw+aFht3BhxtwaRvvlADYJ39w6X&#10;oQ9NbqvwRYUMdmCv9+1WjWcSl4dDMNiHScI2GI1GJ8dHASd5DjfW+Y+KKhaElFvwGdssVpfOd647&#10;l/CapllRlpHTUrM65aPDo34M2FsAXurgq+J0bGFCSV3qQfLNvNnWOadsjTItdZPjjJwVSOVSOH8j&#10;LEYF6WP8/TWOvCQ8SVuJswXZr3+7D/5gEFbOaoxeyt2XpbCKs/KTBrfvB8MhYH1UhkfHB1DsS8v8&#10;pUUvq3PCdA+waEZGMfj7cifmlqp7bMk0vAqT0BJvp9zvxHPfLQS2TKrpNDphOo3wl/rWyAAdGhYa&#10;fdfcC2u2bHgQeUW7IRXjV6R0vh0t06WnvIiMhQZ3XQXTQcFkR863WxhW56UevZ7/FZPfAAAA//8D&#10;AFBLAwQUAAYACAAAACEAck6FfeIAAAALAQAADwAAAGRycy9kb3ducmV2LnhtbEyPQUvDQBCF74L/&#10;YRnBm900mljSbEoJFEH00NpLb5vsNAlmZ2N220Z/vdOTnobHe7z5Xr6abC/OOPrOkYL5LAKBVDvT&#10;UaNg/7F5WIDwQZPRvSNU8I0eVsXtTa4z4y60xfMuNIJLyGdaQRvCkEnp6xat9jM3ILF3dKPVgeXY&#10;SDPqC5fbXsZRlEqrO+IPrR6wbLH+3J2sgtdy8663VWwXP3358nZcD1/7Q6LU/d20XoIIOIW/MFzx&#10;GR0KZqrciYwXvYIkfeItgY1HvtfAPIpTEJWC+DlJQBa5/L+h+AUAAP//AwBQSwECLQAUAAYACAAA&#10;ACEAtoM4kv4AAADhAQAAEwAAAAAAAAAAAAAAAAAAAAAAW0NvbnRlbnRfVHlwZXNdLnhtbFBLAQIt&#10;ABQABgAIAAAAIQA4/SH/1gAAAJQBAAALAAAAAAAAAAAAAAAAAC8BAABfcmVscy8ucmVsc1BLAQIt&#10;ABQABgAIAAAAIQA4h55fVAIAAHMEAAAOAAAAAAAAAAAAAAAAAC4CAABkcnMvZTJvRG9jLnhtbFBL&#10;AQItABQABgAIAAAAIQByToV94gAAAAsBAAAPAAAAAAAAAAAAAAAAAK4EAABkcnMvZG93bnJldi54&#10;bWxQSwUGAAAAAAQABADzAAAAvQUAAAAA&#10;" filled="f" stroked="f" strokeweight=".5pt">
                <v:textbox>
                  <w:txbxContent>
                    <w:p w14:paraId="008036D4" w14:textId="77777777" w:rsidR="00117F3D" w:rsidRPr="00FC331F" w:rsidRDefault="00117F3D" w:rsidP="00117F3D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C331F">
                        <w:rPr>
                          <w:rFonts w:ascii="メイリオ" w:eastAsia="メイリオ" w:hAnsi="メイリオ" w:hint="eastAsia"/>
                          <w:sz w:val="28"/>
                        </w:rPr>
                        <w:t>【</w:t>
                      </w:r>
                      <w:r w:rsidR="000D7D19">
                        <w:rPr>
                          <w:rFonts w:ascii="メイリオ" w:eastAsia="メイリオ" w:hAnsi="メイリオ" w:hint="eastAsia"/>
                          <w:sz w:val="28"/>
                        </w:rPr>
                        <w:t>二次元</w:t>
                      </w:r>
                      <w:r w:rsidRPr="00FC331F">
                        <w:rPr>
                          <w:rFonts w:ascii="メイリオ" w:eastAsia="メイリオ" w:hAnsi="メイリオ" w:hint="eastAsia"/>
                          <w:sz w:val="28"/>
                        </w:rPr>
                        <w:t>コード】</w:t>
                      </w:r>
                    </w:p>
                  </w:txbxContent>
                </v:textbox>
              </v:shape>
            </w:pict>
          </mc:Fallback>
        </mc:AlternateContent>
      </w:r>
      <w:r w:rsidR="00620E06" w:rsidRPr="00FC331F">
        <w:rPr>
          <w:rFonts w:ascii="メイリオ" w:eastAsia="メイリオ" w:hAnsi="メイリオ" w:cs="メイリオ" w:hint="eastAsia"/>
          <w:b/>
          <w:sz w:val="28"/>
        </w:rPr>
        <w:t>設定変更によりメールが届く</w:t>
      </w:r>
      <w:r w:rsidR="002C7A07" w:rsidRPr="00FC331F">
        <w:rPr>
          <w:rFonts w:ascii="メイリオ" w:eastAsia="メイリオ" w:hAnsi="メイリオ" w:cs="メイリオ" w:hint="eastAsia"/>
          <w:b/>
          <w:sz w:val="28"/>
        </w:rPr>
        <w:t>の</w:t>
      </w:r>
      <w:r w:rsidR="00620E06" w:rsidRPr="00FC331F">
        <w:rPr>
          <w:rFonts w:ascii="メイリオ" w:eastAsia="メイリオ" w:hAnsi="メイリオ" w:cs="メイリオ" w:hint="eastAsia"/>
          <w:b/>
          <w:sz w:val="28"/>
        </w:rPr>
        <w:t>か</w:t>
      </w:r>
      <w:r w:rsidR="002C7A07" w:rsidRPr="00FC331F">
        <w:rPr>
          <w:rFonts w:ascii="メイリオ" w:eastAsia="メイリオ" w:hAnsi="メイリオ" w:cs="メイリオ" w:hint="eastAsia"/>
          <w:b/>
          <w:sz w:val="28"/>
        </w:rPr>
        <w:t>を</w:t>
      </w:r>
      <w:r w:rsidR="00620E06" w:rsidRPr="00FC331F">
        <w:rPr>
          <w:rFonts w:ascii="メイリオ" w:eastAsia="メイリオ" w:hAnsi="メイリオ" w:cs="メイリオ" w:hint="eastAsia"/>
          <w:b/>
          <w:sz w:val="28"/>
        </w:rPr>
        <w:t>確認</w:t>
      </w:r>
    </w:p>
    <w:p w14:paraId="79F86A24" w14:textId="77777777" w:rsidR="009467A8" w:rsidRPr="002811E3" w:rsidRDefault="00620E06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sz w:val="22"/>
        </w:rPr>
        <w:t>設定変更後、右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のQRコード</w:t>
      </w:r>
      <w:r w:rsidR="009467A8" w:rsidRPr="002811E3">
        <w:rPr>
          <w:rFonts w:ascii="メイリオ" w:eastAsia="メイリオ" w:hAnsi="メイリオ" w:cs="メイリオ" w:hint="eastAsia"/>
          <w:sz w:val="22"/>
        </w:rPr>
        <w:t>読み取る、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もしくは直接</w:t>
      </w:r>
    </w:p>
    <w:p w14:paraId="4A0CE482" w14:textId="77777777" w:rsidR="009467A8" w:rsidRPr="002811E3" w:rsidRDefault="009467A8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sz w:val="22"/>
        </w:rPr>
        <w:t>メール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アドレスを入力</w:t>
      </w:r>
      <w:r w:rsidR="00220CBE" w:rsidRPr="002811E3">
        <w:rPr>
          <w:rFonts w:ascii="メイリオ" w:eastAsia="メイリオ" w:hAnsi="メイリオ" w:cs="メイリオ" w:hint="eastAsia"/>
          <w:sz w:val="22"/>
        </w:rPr>
        <w:t>して</w:t>
      </w:r>
      <w:r w:rsidR="00620E06" w:rsidRPr="002811E3">
        <w:rPr>
          <w:rFonts w:ascii="メイリオ" w:eastAsia="メイリオ" w:hAnsi="メイリオ" w:cs="メイリオ" w:hint="eastAsia"/>
          <w:sz w:val="22"/>
        </w:rPr>
        <w:t>空メールを</w:t>
      </w:r>
      <w:r w:rsidR="00220CBE" w:rsidRPr="002811E3">
        <w:rPr>
          <w:rFonts w:ascii="メイリオ" w:eastAsia="メイリオ" w:hAnsi="メイリオ" w:cs="メイリオ" w:hint="eastAsia"/>
          <w:sz w:val="22"/>
        </w:rPr>
        <w:t>お送りく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ださい。</w:t>
      </w:r>
    </w:p>
    <w:p w14:paraId="6BA72BC3" w14:textId="77777777" w:rsidR="009467A8" w:rsidRPr="002811E3" w:rsidRDefault="008B601B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sz w:val="22"/>
        </w:rPr>
        <w:t>10</w:t>
      </w:r>
      <w:r w:rsidR="00C23A62" w:rsidRPr="002811E3">
        <w:rPr>
          <w:rFonts w:ascii="メイリオ" w:eastAsia="メイリオ" w:hAnsi="メイリオ" w:cs="メイリオ" w:hint="eastAsia"/>
          <w:sz w:val="22"/>
        </w:rPr>
        <w:t>秒</w:t>
      </w:r>
      <w:r w:rsidR="00620E06" w:rsidRPr="002811E3">
        <w:rPr>
          <w:rFonts w:ascii="メイリオ" w:eastAsia="メイリオ" w:hAnsi="メイリオ" w:cs="メイリオ" w:hint="eastAsia"/>
          <w:sz w:val="22"/>
        </w:rPr>
        <w:t>程度で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メールが届きます。</w:t>
      </w:r>
    </w:p>
    <w:p w14:paraId="0746BE32" w14:textId="77777777" w:rsidR="00730173" w:rsidRDefault="00FC331F" w:rsidP="0073017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B79A9" wp14:editId="178713ED">
                <wp:simplePos x="0" y="0"/>
                <wp:positionH relativeFrom="column">
                  <wp:posOffset>3581400</wp:posOffset>
                </wp:positionH>
                <wp:positionV relativeFrom="paragraph">
                  <wp:posOffset>57150</wp:posOffset>
                </wp:positionV>
                <wp:extent cx="3420000" cy="609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C1921" w14:textId="77777777" w:rsidR="00220CBE" w:rsidRPr="00FC331F" w:rsidRDefault="00220CBE" w:rsidP="00FC331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FC331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【メールアドレス】</w:t>
                            </w:r>
                          </w:p>
                          <w:p w14:paraId="071D0AB7" w14:textId="77777777" w:rsidR="00117F3D" w:rsidRPr="00FC331F" w:rsidRDefault="00220CBE" w:rsidP="008A64EB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C331F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check119@entry</w:t>
                            </w:r>
                            <w:r w:rsidR="00BB358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05</w:t>
                            </w:r>
                            <w:r w:rsidRPr="00FC331F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.web119.info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B79A9" id="テキスト ボックス 8" o:spid="_x0000_s1027" type="#_x0000_t202" style="position:absolute;left:0;text-align:left;margin-left:282pt;margin-top:4.5pt;width:269.3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1qMngIAAHoFAAAOAAAAZHJzL2Uyb0RvYy54bWysVM1u2zAMvg/YOwi6r3bStGuDOkXWosOA&#10;oi3WDj0rstQYk0VNUmJnxwYo9hB7hWHnPY9fZJRsp0G2S4ddbEr8SJEff05O61KRpbCuAJ3RwV5K&#10;idAc8kI/ZPTT3cWbI0qcZzpnCrTI6Eo4ejp5/eqkMmMxhDmoXFiCTrQbVyajc+/NOEkcn4uSuT0w&#10;QqNSgi2Zx6N9SHLLKvReqmSYpodJBTY3FrhwDm/PWyWdRP9SCu6vpXTCE5VRjM3Hr43fWfgmkxM2&#10;frDMzAvehcH+IYqSFRof3bg6Z56RhS3+cFUW3IID6fc4lAlIWXARc8BsBulONrdzZkTMBclxZkOT&#10;+39u+dXyxpIizygWSrMSS9Ssn5rHH83jr2b9jTTr78163Tz+xDM5CnRVxo3R6tagna/fQY1l7+8d&#10;XgYWamnL8Mf8COqR+NWGbFF7wvFyf4T1S1HFUXeYHh+ijO6TZ2tjnX8voCRByKjFYkaO2fLS+Rba&#10;Q8JjGi4KpWJBlSYVOt0/SKPBRoPOlQ5YEVujcxMyaiOPkl8pETBKfxQSqYkJhIvYlOJMWbJk2E6M&#10;c6F9zD36RXRASQziJYYd/jmqlxi3efQvg/Yb47LQYGP2O2Hnn/uQZYtHzrfyDqKvZ3XsiU1hZ5Cv&#10;sN4W2gFyhl8UWJRL5vwNszgxWEfcAv4aP1IBkg+dRMkc7Ne/3Qc8NjJqKalwAjPqviyYFZSoDxpb&#10;/HgwGoWRjYfRwdshHuy2Zrat0YvyDLAqA9w3hkcx4L3qRWmhvMdlMQ2vooppjm9n1PfimW/3Ai4b&#10;LqbTCMIhNcxf6lvDg+tQpNByd/U9s6brS48dfQX9rLLxTnu22GCpYbrwIIvYu4HnltWOfxzw2P3d&#10;MgobZPscUc8rc/IbAAD//wMAUEsDBBQABgAIAAAAIQA2tGy74QAAAAoBAAAPAAAAZHJzL2Rvd25y&#10;ZXYueG1sTI/BTsMwEETvSPyDtZW4UbsRiUqIU1WRKiQEh5ZeuDmxm0S11yF228DXsz3R0+5qRrNv&#10;itXkLDubMfQeJSzmApjBxuseWwn7z83jEliICrWyHo2EHxNgVd7fFSrX/oJbc97FllEIhlxJ6GIc&#10;cs5D0xmnwtwPBkk7+NGpSOfYcj2qC4U7yxMhMu5Uj/ShU4OpOtMcdycn4a3afKhtnbjlr61e3w/r&#10;4Xv/lUr5MJvWL8CimeK/Ga74hA4lMdX+hDowKyHNnqhLlPBM46ovRJIBq2kTqQBeFvy2QvkHAAD/&#10;/wMAUEsBAi0AFAAGAAgAAAAhALaDOJL+AAAA4QEAABMAAAAAAAAAAAAAAAAAAAAAAFtDb250ZW50&#10;X1R5cGVzXS54bWxQSwECLQAUAAYACAAAACEAOP0h/9YAAACUAQAACwAAAAAAAAAAAAAAAAAvAQAA&#10;X3JlbHMvLnJlbHNQSwECLQAUAAYACAAAACEAOT9ajJ4CAAB6BQAADgAAAAAAAAAAAAAAAAAuAgAA&#10;ZHJzL2Uyb0RvYy54bWxQSwECLQAUAAYACAAAACEANrRsu+EAAAAKAQAADwAAAAAAAAAAAAAAAAD4&#10;BAAAZHJzL2Rvd25yZXYueG1sUEsFBgAAAAAEAAQA8wAAAAYGAAAAAA==&#10;" filled="f" stroked="f" strokeweight=".5pt">
                <v:textbox>
                  <w:txbxContent>
                    <w:p w14:paraId="6CBC1921" w14:textId="77777777" w:rsidR="00220CBE" w:rsidRPr="00FC331F" w:rsidRDefault="00220CBE" w:rsidP="00FC331F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FC331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【メールアドレス】</w:t>
                      </w:r>
                    </w:p>
                    <w:p w14:paraId="071D0AB7" w14:textId="77777777" w:rsidR="00117F3D" w:rsidRPr="00FC331F" w:rsidRDefault="00220CBE" w:rsidP="008A64EB">
                      <w:pPr>
                        <w:spacing w:line="40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C331F">
                        <w:rPr>
                          <w:rFonts w:ascii="メイリオ" w:eastAsia="メイリオ" w:hAnsi="メイリオ"/>
                          <w:sz w:val="28"/>
                        </w:rPr>
                        <w:t>check119@entry</w:t>
                      </w:r>
                      <w:r w:rsidR="00BB3586">
                        <w:rPr>
                          <w:rFonts w:ascii="メイリオ" w:eastAsia="メイリオ" w:hAnsi="メイリオ" w:hint="eastAsia"/>
                          <w:sz w:val="28"/>
                        </w:rPr>
                        <w:t>05</w:t>
                      </w:r>
                      <w:r w:rsidRPr="00FC331F">
                        <w:rPr>
                          <w:rFonts w:ascii="メイリオ" w:eastAsia="メイリオ" w:hAnsi="メイリオ"/>
                          <w:sz w:val="28"/>
                        </w:rPr>
                        <w:t>.web119.info</w:t>
                      </w:r>
                    </w:p>
                  </w:txbxContent>
                </v:textbox>
              </v:shape>
            </w:pict>
          </mc:Fallback>
        </mc:AlternateContent>
      </w:r>
      <w:r w:rsidR="00AB5CA7" w:rsidRPr="002811E3">
        <w:rPr>
          <w:rFonts w:ascii="メイリオ" w:eastAsia="メイリオ" w:hAnsi="メイリオ" w:cs="メイリオ" w:hint="eastAsia"/>
          <w:sz w:val="22"/>
        </w:rPr>
        <w:t>メールが届けば、</w:t>
      </w:r>
      <w:r w:rsidR="00730173">
        <w:rPr>
          <w:rFonts w:ascii="メイリオ" w:eastAsia="メイリオ" w:hAnsi="メイリオ" w:cs="メイリオ" w:hint="eastAsia"/>
          <w:sz w:val="22"/>
        </w:rPr>
        <w:t>１．の</w:t>
      </w:r>
      <w:r w:rsidR="00AA780C" w:rsidRPr="002811E3">
        <w:rPr>
          <w:rFonts w:ascii="メイリオ" w:eastAsia="メイリオ" w:hAnsi="メイリオ" w:cs="メイリオ" w:hint="eastAsia"/>
          <w:sz w:val="22"/>
        </w:rPr>
        <w:t>設定</w:t>
      </w:r>
      <w:r w:rsidR="00730173">
        <w:rPr>
          <w:rFonts w:ascii="メイリオ" w:eastAsia="メイリオ" w:hAnsi="メイリオ" w:cs="メイリオ" w:hint="eastAsia"/>
          <w:sz w:val="22"/>
        </w:rPr>
        <w:t>により、NET１１９から</w:t>
      </w:r>
    </w:p>
    <w:p w14:paraId="3FFB3C6F" w14:textId="77777777" w:rsidR="00117F3D" w:rsidRPr="00730173" w:rsidRDefault="00730173" w:rsidP="0073017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のメールが受信</w:t>
      </w:r>
      <w:r w:rsidRPr="00730173">
        <w:rPr>
          <w:rFonts w:ascii="メイリオ" w:eastAsia="メイリオ" w:hAnsi="メイリオ" w:cs="メイリオ" w:hint="eastAsia"/>
          <w:sz w:val="22"/>
        </w:rPr>
        <w:t>できるように設定されています。</w:t>
      </w:r>
    </w:p>
    <w:p w14:paraId="244A57FA" w14:textId="77777777" w:rsidR="00220CBE" w:rsidRPr="00730173" w:rsidRDefault="00220CBE" w:rsidP="00CA2913">
      <w:pPr>
        <w:spacing w:line="400" w:lineRule="exact"/>
        <w:jc w:val="left"/>
        <w:rPr>
          <w:rFonts w:ascii="メイリオ" w:eastAsia="メイリオ" w:hAnsi="メイリオ" w:cs="メイリオ"/>
          <w:noProof/>
          <w:szCs w:val="21"/>
        </w:rPr>
      </w:pPr>
    </w:p>
    <w:p w14:paraId="531DC9A4" w14:textId="77777777" w:rsidR="00620E06" w:rsidRPr="00047A3E" w:rsidRDefault="009B1924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  <w:r w:rsidRPr="00047A3E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4222C" wp14:editId="036FB8DF">
                <wp:simplePos x="0" y="0"/>
                <wp:positionH relativeFrom="column">
                  <wp:posOffset>28575</wp:posOffset>
                </wp:positionH>
                <wp:positionV relativeFrom="paragraph">
                  <wp:posOffset>15875</wp:posOffset>
                </wp:positionV>
                <wp:extent cx="6731635" cy="1691640"/>
                <wp:effectExtent l="0" t="0" r="1206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6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08FF2" w14:textId="77777777" w:rsidR="00BB7286" w:rsidRPr="009B1924" w:rsidRDefault="00BB7286" w:rsidP="009B192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0"/>
                              </w:rPr>
                            </w:pPr>
                            <w:r w:rsidRPr="009B1924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＜注意事項＞</w:t>
                            </w:r>
                            <w:r w:rsidR="007237CA" w:rsidRPr="009B1924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下記のようなメールアドレスは登録できません。</w:t>
                            </w:r>
                          </w:p>
                          <w:p w14:paraId="584F34DE" w14:textId="77777777" w:rsidR="009B1924" w:rsidRDefault="00BB7286" w:rsidP="009B192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9B192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電子メールなどについて定めたインターネットに関する技術の基準に反するメールアドレスは、登録できません。</w:t>
                            </w:r>
                          </w:p>
                          <w:p w14:paraId="71AC1DE9" w14:textId="77777777" w:rsidR="009B1924" w:rsidRDefault="00BB7286" w:rsidP="009B192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9B192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（一部の携帯電話会社において過去に取得可能でしたが、現在は取得できないメールアドレスです。）</w:t>
                            </w:r>
                          </w:p>
                          <w:p w14:paraId="730457BF" w14:textId="77777777" w:rsidR="009B1924" w:rsidRDefault="009B1924" w:rsidP="009B1924">
                            <w:pPr>
                              <w:spacing w:line="40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例：　　</w:t>
                            </w:r>
                            <w:r w:rsidR="00BB7286"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9467A8"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.</w:t>
                            </w:r>
                            <w:proofErr w:type="spellStart"/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xxx@xxxx</w:t>
                            </w:r>
                            <w:proofErr w:type="spellEnd"/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1A7B7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BB7286" w:rsidRPr="00C24DCB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記号から始まっている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メールアドレス</w:t>
                            </w:r>
                          </w:p>
                          <w:p w14:paraId="08A72E01" w14:textId="77777777" w:rsidR="009467A8" w:rsidRPr="009B1924" w:rsidRDefault="009467A8" w:rsidP="009B1924">
                            <w:pPr>
                              <w:spacing w:line="4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</w:t>
                            </w:r>
                            <w:r w:rsidR="00BB7286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xxx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.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@</w:t>
                            </w:r>
                            <w:proofErr w:type="spellStart"/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xxxx</w:t>
                            </w:r>
                            <w:proofErr w:type="spellEnd"/>
                            <w:r w:rsidR="001A7B7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</w:t>
                            </w:r>
                            <w:r w:rsidR="00BB7286" w:rsidRPr="00C24DCB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@の直前に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ピリオド（.　）を使用しているメールアドレス</w:t>
                            </w:r>
                          </w:p>
                          <w:p w14:paraId="109C9A55" w14:textId="77777777" w:rsidR="00BB7286" w:rsidRPr="009B1924" w:rsidRDefault="0076660A" w:rsidP="009B1924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  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</w:t>
                            </w:r>
                            <w:r w:rsidR="009B19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  </w:t>
                            </w:r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</w:t>
                            </w:r>
                            <w:r w:rsidR="009467A8"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..</w:t>
                            </w:r>
                            <w:proofErr w:type="spellStart"/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xx@xxxx</w:t>
                            </w:r>
                            <w:proofErr w:type="spellEnd"/>
                            <w:r w:rsidR="00611314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ピリオド（.  </w:t>
                            </w:r>
                            <w:r w:rsidR="003200B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）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を</w:t>
                            </w:r>
                            <w:r w:rsidR="00BB7286" w:rsidRPr="00C24DCB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連続して使用している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222C" id="テキスト ボックス 7" o:spid="_x0000_s1028" type="#_x0000_t202" style="position:absolute;left:0;text-align:left;margin-left:2.25pt;margin-top:1.25pt;width:530.05pt;height:1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j3uQIAAMsFAAAOAAAAZHJzL2Uyb0RvYy54bWysVMFu2zAMvQ/YPwi6r47TNlmDOkXWosOA&#10;Yi3WDj0rstQYlUVNUmJnxwYY9hH7hWHnfY9/ZJQcp0nXS4ddbFJ8pMgnkscndanIQlhXgM5outej&#10;RGgOeaHvMvr55vzNW0qcZzpnCrTI6FI4ejJ+/eq4MiPRhxmoXFiCQbQbVSajM+/NKEkcn4mSuT0w&#10;QqNRgi2ZR9XeJbllFUYvVdLv9QZJBTY3FrhwDk/PWiMdx/hSCu4vpXTCE5VRzM3Hr43fafgm42M2&#10;urPMzAq+ToP9QxYlKzReugl1xjwjc1v8FaosuAUH0u9xKBOQsuAi1oDVpL0n1VzPmBGxFiTHmQ1N&#10;7v+F5R8XV5YUeUaHlGhW4hM1q2/Nw8/m4Xez+k6a1Y9mtWoefqFOhoGuyrgRel0b9PP1O6jx2btz&#10;h4eBhVraMvyxPoJ2JH65IVvUnnA8HAz308H+ISUcbengKB0cxOdIHt2Ndf69gJIEIaMWXzOSzBYX&#10;zmMqCO0g4TYHqsjPC6WiEjpInCpLFgzfXvmYJHrsoJQmFaayf9iLgXdsIfTGf6oYvw9l7kZATelw&#10;nYi9tk4rUNRSESW/VCJglP4kJHIdGXkmR8a50Js8IzqgJFb0Esc1/jGrlzi3daBHvBm03ziXhQbb&#10;srRLbX7fUStbPJK0VXcQfT2tY5P1u06ZQr7EBrLQTqQz/LxAvi+Y81fM4ghiz+Ba8Zf4kQrwkWAt&#10;UTID+/W584DHyUArJRWOdEbdlzmzghL1QePMHKUH2GLER+XgcNhHxW5bptsWPS9PATsnxQVmeBQD&#10;3qtOlBbKW9w+k3ArmpjmeHdGfSee+nbR4PbiYjKJIJx6w/yFvjY8hA4shz67qW+ZNes+9zgiH6Eb&#10;fjZ60u4tNnhqmMw9yCLOQuC5ZXXNP26M2K7r7RZW0rYeUY87ePwHAAD//wMAUEsDBBQABgAIAAAA&#10;IQBH7HJf2wAAAAgBAAAPAAAAZHJzL2Rvd25yZXYueG1sTI9BT8MwDIXvSPyHyEjcWMo0qq40nQAN&#10;LpzYEOes8ZKIxqmarCv/Hu8EJ8t+T8/fazZz6MWEY/KRFNwvChBIXTSerILP/etdBSJlTUb3kVDB&#10;DybYtNdXja5NPNMHTrtsBYdQqrUCl/NQS5k6h0GnRRyQWDvGMejM62ilGfWZw0Mvl0VRyqA98Qen&#10;B3xx2H3vTkHB9tmubVfp0W0r4/00fx3f7ZtStzfz0yOIjHP+M8MFn9GhZaZDPJFJolewemCjgiWP&#10;i1qUqxLEgQ9ltQbZNvJ/gfYXAAD//wMAUEsBAi0AFAAGAAgAAAAhALaDOJL+AAAA4QEAABMAAAAA&#10;AAAAAAAAAAAAAAAAAFtDb250ZW50X1R5cGVzXS54bWxQSwECLQAUAAYACAAAACEAOP0h/9YAAACU&#10;AQAACwAAAAAAAAAAAAAAAAAvAQAAX3JlbHMvLnJlbHNQSwECLQAUAAYACAAAACEAlZGo97kCAADL&#10;BQAADgAAAAAAAAAAAAAAAAAuAgAAZHJzL2Uyb0RvYy54bWxQSwECLQAUAAYACAAAACEAR+xyX9sA&#10;AAAIAQAADwAAAAAAAAAAAAAAAAATBQAAZHJzL2Rvd25yZXYueG1sUEsFBgAAAAAEAAQA8wAAABsG&#10;AAAAAA==&#10;" fillcolor="white [3201]" strokeweight=".5pt">
                <v:textbox>
                  <w:txbxContent>
                    <w:p w14:paraId="6B708FF2" w14:textId="77777777" w:rsidR="00BB7286" w:rsidRPr="009B1924" w:rsidRDefault="00BB7286" w:rsidP="009B192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0"/>
                        </w:rPr>
                      </w:pPr>
                      <w:r w:rsidRPr="009B1924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＜注意事項＞</w:t>
                      </w:r>
                      <w:r w:rsidR="007237CA" w:rsidRPr="009B1924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下記のようなメールアドレスは登録できません。</w:t>
                      </w:r>
                    </w:p>
                    <w:p w14:paraId="584F34DE" w14:textId="77777777" w:rsidR="009B1924" w:rsidRDefault="00BB7286" w:rsidP="009B192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9B1924">
                        <w:rPr>
                          <w:rFonts w:ascii="メイリオ" w:eastAsia="メイリオ" w:hAnsi="メイリオ" w:hint="eastAsia"/>
                          <w:sz w:val="20"/>
                        </w:rPr>
                        <w:t>電子メールなどについて定めたインターネットに関する技術の基準に反するメールアドレスは、登録できません。</w:t>
                      </w:r>
                    </w:p>
                    <w:p w14:paraId="71AC1DE9" w14:textId="77777777" w:rsidR="009B1924" w:rsidRDefault="00BB7286" w:rsidP="009B192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9B1924">
                        <w:rPr>
                          <w:rFonts w:ascii="メイリオ" w:eastAsia="メイリオ" w:hAnsi="メイリオ" w:hint="eastAsia"/>
                          <w:sz w:val="20"/>
                        </w:rPr>
                        <w:t>（一部の携帯電話会社において過去に取得可能でしたが、現在は取得できないメールアドレスです。）</w:t>
                      </w:r>
                    </w:p>
                    <w:p w14:paraId="730457BF" w14:textId="77777777" w:rsidR="009B1924" w:rsidRDefault="009B1924" w:rsidP="009B1924">
                      <w:pPr>
                        <w:spacing w:line="40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例：　　</w:t>
                      </w:r>
                      <w:r w:rsidR="00BB7286"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 xml:space="preserve"> </w:t>
                      </w:r>
                      <w:r w:rsidR="009467A8"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.</w:t>
                      </w:r>
                      <w:proofErr w:type="spellStart"/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xxx@xxxx</w:t>
                      </w:r>
                      <w:proofErr w:type="spellEnd"/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1A7B7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BB7286" w:rsidRPr="00C24DCB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記号から始まっている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メールアドレス</w:t>
                      </w:r>
                    </w:p>
                    <w:p w14:paraId="08A72E01" w14:textId="77777777" w:rsidR="009467A8" w:rsidRPr="009B1924" w:rsidRDefault="009467A8" w:rsidP="009B1924">
                      <w:pPr>
                        <w:spacing w:line="4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</w:t>
                      </w:r>
                      <w:r w:rsidR="00BB7286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</w:t>
                      </w: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xxx</w:t>
                      </w:r>
                      <w:r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.</w:t>
                      </w: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@</w:t>
                      </w:r>
                      <w:proofErr w:type="spellStart"/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xxxx</w:t>
                      </w:r>
                      <w:proofErr w:type="spellEnd"/>
                      <w:r w:rsidR="001A7B7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</w:t>
                      </w:r>
                      <w:r w:rsidR="00BB7286" w:rsidRPr="00C24DCB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@の直前に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ピリオド（.　）を使用しているメールアドレス</w:t>
                      </w:r>
                    </w:p>
                    <w:p w14:paraId="109C9A55" w14:textId="77777777" w:rsidR="00BB7286" w:rsidRPr="009B1924" w:rsidRDefault="0076660A" w:rsidP="009B1924">
                      <w:pPr>
                        <w:spacing w:line="400" w:lineRule="exact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  </w:t>
                      </w: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</w:t>
                      </w:r>
                      <w:r w:rsidR="009B1924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  </w:t>
                      </w:r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</w:t>
                      </w:r>
                      <w:r w:rsidR="009467A8"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..</w:t>
                      </w:r>
                      <w:proofErr w:type="spellStart"/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xx@xxxx</w:t>
                      </w:r>
                      <w:proofErr w:type="spellEnd"/>
                      <w:r w:rsidR="00611314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ピリオド（.  </w:t>
                      </w:r>
                      <w:r w:rsidR="003200BE">
                        <w:rPr>
                          <w:rFonts w:ascii="Meiryo UI" w:eastAsia="Meiryo UI" w:hAnsi="Meiryo UI" w:hint="eastAsia"/>
                          <w:sz w:val="20"/>
                        </w:rPr>
                        <w:t>）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を</w:t>
                      </w:r>
                      <w:r w:rsidR="00BB7286" w:rsidRPr="00C24DCB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連続して使用している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14:paraId="38CD7EC8" w14:textId="77777777" w:rsidR="00BB7286" w:rsidRPr="00047A3E" w:rsidRDefault="00BB7286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</w:p>
    <w:p w14:paraId="3E858F34" w14:textId="77777777" w:rsidR="00BB7286" w:rsidRPr="00047A3E" w:rsidRDefault="00BB7286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</w:p>
    <w:p w14:paraId="24D3A1D9" w14:textId="77777777" w:rsidR="001E291A" w:rsidRPr="00047A3E" w:rsidRDefault="001E291A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</w:p>
    <w:p w14:paraId="65F4C125" w14:textId="77777777" w:rsidR="00220CBE" w:rsidRPr="00560275" w:rsidRDefault="00220CBE" w:rsidP="00560275">
      <w:pPr>
        <w:spacing w:line="400" w:lineRule="exact"/>
        <w:jc w:val="left"/>
        <w:rPr>
          <w:rFonts w:ascii="メイリオ" w:eastAsia="メイリオ" w:hAnsi="メイリオ" w:cs="メイリオ"/>
          <w:noProof/>
          <w:sz w:val="22"/>
          <w:szCs w:val="21"/>
        </w:rPr>
      </w:pP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>※ご不明な点がございましたら、お問合せください。</w:t>
      </w:r>
    </w:p>
    <w:p w14:paraId="79A294EF" w14:textId="77777777" w:rsidR="00220CBE" w:rsidRPr="00560275" w:rsidRDefault="00220CBE" w:rsidP="00560275">
      <w:pPr>
        <w:spacing w:line="400" w:lineRule="exact"/>
        <w:jc w:val="left"/>
        <w:rPr>
          <w:rFonts w:ascii="メイリオ" w:eastAsia="メイリオ" w:hAnsi="メイリオ" w:cs="メイリオ"/>
          <w:noProof/>
          <w:sz w:val="22"/>
          <w:szCs w:val="21"/>
        </w:rPr>
      </w:pP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>【問い合わせ先】</w:t>
      </w:r>
    </w:p>
    <w:p w14:paraId="6D3895A0" w14:textId="1A663D8C" w:rsidR="00220CBE" w:rsidRPr="00560275" w:rsidRDefault="00B40AB5" w:rsidP="00CB6090">
      <w:pPr>
        <w:spacing w:line="400" w:lineRule="exact"/>
        <w:ind w:firstLineChars="200" w:firstLine="440"/>
        <w:jc w:val="left"/>
        <w:rPr>
          <w:rFonts w:ascii="メイリオ" w:eastAsia="メイリオ" w:hAnsi="メイリオ" w:cs="メイリオ"/>
          <w:noProof/>
          <w:sz w:val="22"/>
          <w:szCs w:val="21"/>
        </w:rPr>
      </w:pPr>
      <w:r>
        <w:rPr>
          <w:rFonts w:ascii="メイリオ" w:eastAsia="メイリオ" w:hAnsi="メイリオ" w:cs="メイリオ" w:hint="eastAsia"/>
          <w:noProof/>
          <w:sz w:val="22"/>
          <w:szCs w:val="21"/>
        </w:rPr>
        <w:t>姶良市</w:t>
      </w:r>
      <w:r w:rsidR="00C94FB5">
        <w:rPr>
          <w:rFonts w:ascii="メイリオ" w:eastAsia="メイリオ" w:hAnsi="メイリオ" w:cs="メイリオ" w:hint="eastAsia"/>
          <w:noProof/>
          <w:sz w:val="22"/>
          <w:szCs w:val="21"/>
        </w:rPr>
        <w:t>消防本部</w:t>
      </w:r>
      <w:r w:rsidR="00B8421B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　警防課通信指令係</w:t>
      </w:r>
    </w:p>
    <w:p w14:paraId="2ED0FE42" w14:textId="77777777" w:rsidR="002C38B7" w:rsidRPr="00560275" w:rsidRDefault="00220CBE" w:rsidP="00560275">
      <w:pPr>
        <w:spacing w:line="400" w:lineRule="exact"/>
        <w:jc w:val="left"/>
        <w:rPr>
          <w:rFonts w:ascii="メイリオ" w:eastAsia="メイリオ" w:hAnsi="メイリオ" w:cs="メイリオ"/>
          <w:sz w:val="22"/>
          <w:szCs w:val="21"/>
          <w:u w:val="double"/>
        </w:rPr>
      </w:pP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TEL　</w:t>
      </w:r>
      <w:r w:rsidR="00B40AB5">
        <w:rPr>
          <w:rFonts w:ascii="メイリオ" w:eastAsia="メイリオ" w:hAnsi="メイリオ" w:cs="メイリオ" w:hint="eastAsia"/>
          <w:noProof/>
          <w:sz w:val="22"/>
          <w:szCs w:val="21"/>
        </w:rPr>
        <w:t>0995-63-3287</w:t>
      </w: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　／　FAX　</w:t>
      </w:r>
      <w:r w:rsidR="00B40AB5">
        <w:rPr>
          <w:rFonts w:ascii="メイリオ" w:eastAsia="メイリオ" w:hAnsi="メイリオ" w:cs="メイリオ" w:hint="eastAsia"/>
          <w:noProof/>
          <w:sz w:val="22"/>
          <w:szCs w:val="21"/>
        </w:rPr>
        <w:t>0995-63-3843</w:t>
      </w: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　</w:t>
      </w:r>
    </w:p>
    <w:sectPr w:rsidR="002C38B7" w:rsidRPr="00560275" w:rsidSect="00737F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148EE" w14:textId="77777777" w:rsidR="00162DD5" w:rsidRDefault="00162DD5" w:rsidP="004313C3">
      <w:r>
        <w:separator/>
      </w:r>
    </w:p>
  </w:endnote>
  <w:endnote w:type="continuationSeparator" w:id="0">
    <w:p w14:paraId="637C1A07" w14:textId="77777777" w:rsidR="00162DD5" w:rsidRDefault="00162DD5" w:rsidP="004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B3EF1" w14:textId="77777777" w:rsidR="00162DD5" w:rsidRDefault="00162DD5" w:rsidP="004313C3">
      <w:r>
        <w:separator/>
      </w:r>
    </w:p>
  </w:footnote>
  <w:footnote w:type="continuationSeparator" w:id="0">
    <w:p w14:paraId="68B1FBF8" w14:textId="77777777" w:rsidR="00162DD5" w:rsidRDefault="00162DD5" w:rsidP="0043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85A6E"/>
    <w:multiLevelType w:val="hybridMultilevel"/>
    <w:tmpl w:val="47C0E848"/>
    <w:lvl w:ilvl="0" w:tplc="4276F84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6483B"/>
    <w:multiLevelType w:val="hybridMultilevel"/>
    <w:tmpl w:val="C74AD976"/>
    <w:lvl w:ilvl="0" w:tplc="85CA1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565013"/>
    <w:multiLevelType w:val="hybridMultilevel"/>
    <w:tmpl w:val="1EE0D26E"/>
    <w:lvl w:ilvl="0" w:tplc="FB2A33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03"/>
    <w:rsid w:val="00006401"/>
    <w:rsid w:val="00047A3E"/>
    <w:rsid w:val="00080E13"/>
    <w:rsid w:val="000A743B"/>
    <w:rsid w:val="000C412B"/>
    <w:rsid w:val="000D7D19"/>
    <w:rsid w:val="000E27AC"/>
    <w:rsid w:val="000F4096"/>
    <w:rsid w:val="000F581E"/>
    <w:rsid w:val="001101CD"/>
    <w:rsid w:val="00117F3D"/>
    <w:rsid w:val="0012068C"/>
    <w:rsid w:val="0012713C"/>
    <w:rsid w:val="00162DD5"/>
    <w:rsid w:val="001A7B78"/>
    <w:rsid w:val="001D22F8"/>
    <w:rsid w:val="001E291A"/>
    <w:rsid w:val="00205FC8"/>
    <w:rsid w:val="00220CBE"/>
    <w:rsid w:val="00226019"/>
    <w:rsid w:val="002310C5"/>
    <w:rsid w:val="002811E3"/>
    <w:rsid w:val="00294FCE"/>
    <w:rsid w:val="002C38B7"/>
    <w:rsid w:val="002C7A07"/>
    <w:rsid w:val="002E30C6"/>
    <w:rsid w:val="003200BE"/>
    <w:rsid w:val="00336FB1"/>
    <w:rsid w:val="00344FB0"/>
    <w:rsid w:val="00353D79"/>
    <w:rsid w:val="003E3D89"/>
    <w:rsid w:val="003F0CBF"/>
    <w:rsid w:val="004313C3"/>
    <w:rsid w:val="00434929"/>
    <w:rsid w:val="0044552A"/>
    <w:rsid w:val="0046714D"/>
    <w:rsid w:val="004A52B4"/>
    <w:rsid w:val="004C6230"/>
    <w:rsid w:val="004F76C0"/>
    <w:rsid w:val="00560275"/>
    <w:rsid w:val="00565BA0"/>
    <w:rsid w:val="00570329"/>
    <w:rsid w:val="005E12AC"/>
    <w:rsid w:val="005F60A9"/>
    <w:rsid w:val="00611314"/>
    <w:rsid w:val="00620E06"/>
    <w:rsid w:val="006235AD"/>
    <w:rsid w:val="00631EFE"/>
    <w:rsid w:val="00666174"/>
    <w:rsid w:val="006F6803"/>
    <w:rsid w:val="007237CA"/>
    <w:rsid w:val="00730173"/>
    <w:rsid w:val="00737F71"/>
    <w:rsid w:val="00750FB6"/>
    <w:rsid w:val="0075491B"/>
    <w:rsid w:val="0076660A"/>
    <w:rsid w:val="007724C1"/>
    <w:rsid w:val="007835FC"/>
    <w:rsid w:val="007933FD"/>
    <w:rsid w:val="00801C55"/>
    <w:rsid w:val="00823EBA"/>
    <w:rsid w:val="00831191"/>
    <w:rsid w:val="00832E9E"/>
    <w:rsid w:val="00866055"/>
    <w:rsid w:val="008A64EB"/>
    <w:rsid w:val="008B601B"/>
    <w:rsid w:val="009467A8"/>
    <w:rsid w:val="009B1924"/>
    <w:rsid w:val="009D6E2E"/>
    <w:rsid w:val="00A40920"/>
    <w:rsid w:val="00AA4B50"/>
    <w:rsid w:val="00AA780C"/>
    <w:rsid w:val="00AB5CA7"/>
    <w:rsid w:val="00AD4F07"/>
    <w:rsid w:val="00AF7552"/>
    <w:rsid w:val="00B05B65"/>
    <w:rsid w:val="00B25941"/>
    <w:rsid w:val="00B36169"/>
    <w:rsid w:val="00B40AB5"/>
    <w:rsid w:val="00B63F5D"/>
    <w:rsid w:val="00B8421B"/>
    <w:rsid w:val="00B9321E"/>
    <w:rsid w:val="00BB3586"/>
    <w:rsid w:val="00BB7286"/>
    <w:rsid w:val="00BC28C6"/>
    <w:rsid w:val="00BC3C5E"/>
    <w:rsid w:val="00C07309"/>
    <w:rsid w:val="00C11E08"/>
    <w:rsid w:val="00C23A62"/>
    <w:rsid w:val="00C24DCB"/>
    <w:rsid w:val="00C3617D"/>
    <w:rsid w:val="00C665DA"/>
    <w:rsid w:val="00C94FB5"/>
    <w:rsid w:val="00CA2913"/>
    <w:rsid w:val="00CB4EC3"/>
    <w:rsid w:val="00CB6090"/>
    <w:rsid w:val="00CD3A18"/>
    <w:rsid w:val="00CD6F0F"/>
    <w:rsid w:val="00CE7B3C"/>
    <w:rsid w:val="00CE7B8D"/>
    <w:rsid w:val="00CF5913"/>
    <w:rsid w:val="00D46E09"/>
    <w:rsid w:val="00D72130"/>
    <w:rsid w:val="00D7254E"/>
    <w:rsid w:val="00D8546B"/>
    <w:rsid w:val="00DD3207"/>
    <w:rsid w:val="00DE11FD"/>
    <w:rsid w:val="00DE6612"/>
    <w:rsid w:val="00E617C6"/>
    <w:rsid w:val="00E82F06"/>
    <w:rsid w:val="00EF1E33"/>
    <w:rsid w:val="00F41930"/>
    <w:rsid w:val="00F613A3"/>
    <w:rsid w:val="00F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B05E2"/>
  <w15:docId w15:val="{03B2C097-8CE8-46BC-9E31-B982F27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09"/>
    <w:pPr>
      <w:ind w:leftChars="400" w:left="840"/>
    </w:pPr>
  </w:style>
  <w:style w:type="character" w:styleId="a4">
    <w:name w:val="Hyperlink"/>
    <w:basedOn w:val="a0"/>
    <w:uiPriority w:val="99"/>
    <w:unhideWhenUsed/>
    <w:rsid w:val="00336F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31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3C3"/>
  </w:style>
  <w:style w:type="paragraph" w:styleId="a7">
    <w:name w:val="footer"/>
    <w:basedOn w:val="a"/>
    <w:link w:val="a8"/>
    <w:uiPriority w:val="99"/>
    <w:unhideWhenUsed/>
    <w:rsid w:val="00431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3C3"/>
  </w:style>
  <w:style w:type="paragraph" w:styleId="a9">
    <w:name w:val="Balloon Text"/>
    <w:basedOn w:val="a"/>
    <w:link w:val="aa"/>
    <w:uiPriority w:val="99"/>
    <w:semiHidden/>
    <w:unhideWhenUsed/>
    <w:rsid w:val="002C3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BCFB-CACA-4C7F-ADA0-F7EE5F4D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k-ike</dc:creator>
  <cp:lastModifiedBy>HONBU 13</cp:lastModifiedBy>
  <cp:revision>3</cp:revision>
  <cp:lastPrinted>2016-06-13T02:26:00Z</cp:lastPrinted>
  <dcterms:created xsi:type="dcterms:W3CDTF">2021-01-12T02:08:00Z</dcterms:created>
  <dcterms:modified xsi:type="dcterms:W3CDTF">2021-01-14T01:43:00Z</dcterms:modified>
</cp:coreProperties>
</file>